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024" w:rsidRDefault="00AE2024">
      <w:r w:rsidRPr="00AE2024">
        <w:drawing>
          <wp:inline distT="0" distB="0" distL="0" distR="0" wp14:anchorId="483D3547" wp14:editId="6245C034">
            <wp:extent cx="6343650" cy="481544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4313" cy="486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24" w:rsidRDefault="00AE2024" w:rsidP="00AE2024"/>
    <w:p w:rsidR="003E2252" w:rsidRDefault="00AE2024" w:rsidP="00AE2024">
      <w:pPr>
        <w:jc w:val="center"/>
      </w:pPr>
      <w:r w:rsidRPr="00AE2024">
        <w:drawing>
          <wp:inline distT="0" distB="0" distL="0" distR="0" wp14:anchorId="26BC2E33" wp14:editId="23CEE4A7">
            <wp:extent cx="6153150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4018" cy="394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24" w:rsidRDefault="00AE2024" w:rsidP="00AE2024">
      <w:pPr>
        <w:jc w:val="center"/>
      </w:pPr>
      <w:r w:rsidRPr="00AE2024">
        <w:lastRenderedPageBreak/>
        <w:drawing>
          <wp:inline distT="0" distB="0" distL="0" distR="0" wp14:anchorId="1CFF5B94" wp14:editId="5522BD31">
            <wp:extent cx="5953124" cy="44648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0722" cy="447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AE2024">
        <w:drawing>
          <wp:inline distT="0" distB="0" distL="0" distR="0" wp14:anchorId="79D6E2B0" wp14:editId="3A8852F1">
            <wp:extent cx="6171565" cy="46101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9409" cy="463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2024" w:rsidRPr="00AE2024" w:rsidRDefault="00AE2024" w:rsidP="00AE2024">
      <w:pPr>
        <w:jc w:val="center"/>
      </w:pPr>
      <w:r w:rsidRPr="00AE2024">
        <w:lastRenderedPageBreak/>
        <w:drawing>
          <wp:inline distT="0" distB="0" distL="0" distR="0" wp14:anchorId="03436766" wp14:editId="454099E3">
            <wp:extent cx="6286500" cy="5114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4275" cy="51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024" w:rsidRPr="00AE2024" w:rsidSect="00AE2024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16C" w:rsidRDefault="002F616C" w:rsidP="00AE2024">
      <w:pPr>
        <w:spacing w:after="0" w:line="240" w:lineRule="auto"/>
      </w:pPr>
      <w:r>
        <w:separator/>
      </w:r>
    </w:p>
  </w:endnote>
  <w:endnote w:type="continuationSeparator" w:id="0">
    <w:p w:rsidR="002F616C" w:rsidRDefault="002F616C" w:rsidP="00AE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16C" w:rsidRDefault="002F616C" w:rsidP="00AE2024">
      <w:pPr>
        <w:spacing w:after="0" w:line="240" w:lineRule="auto"/>
      </w:pPr>
      <w:r>
        <w:separator/>
      </w:r>
    </w:p>
  </w:footnote>
  <w:footnote w:type="continuationSeparator" w:id="0">
    <w:p w:rsidR="002F616C" w:rsidRDefault="002F616C" w:rsidP="00AE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024" w:rsidRDefault="00AE2024">
    <w:pPr>
      <w:pStyle w:val="a3"/>
    </w:pPr>
    <w:r>
      <w:t xml:space="preserve">Оценка качества </w:t>
    </w:r>
    <w:proofErr w:type="gramStart"/>
    <w:r>
      <w:t>образования  за</w:t>
    </w:r>
    <w:proofErr w:type="gramEnd"/>
    <w:r>
      <w:t xml:space="preserve"> период 2013 -2014 год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024"/>
    <w:rsid w:val="002F616C"/>
    <w:rsid w:val="003E2252"/>
    <w:rsid w:val="00AE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F4133-78D5-4A41-B1A4-1C309BBC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2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2024"/>
  </w:style>
  <w:style w:type="paragraph" w:styleId="a5">
    <w:name w:val="footer"/>
    <w:basedOn w:val="a"/>
    <w:link w:val="a6"/>
    <w:uiPriority w:val="99"/>
    <w:unhideWhenUsed/>
    <w:rsid w:val="00AE2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2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1</cp:revision>
  <dcterms:created xsi:type="dcterms:W3CDTF">2016-03-09T17:19:00Z</dcterms:created>
  <dcterms:modified xsi:type="dcterms:W3CDTF">2016-03-09T17:27:00Z</dcterms:modified>
</cp:coreProperties>
</file>